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0F1" w:rsidRDefault="005E50F1">
      <w:r>
        <w:rPr>
          <w:noProof/>
        </w:rPr>
        <w:drawing>
          <wp:inline distT="0" distB="0" distL="0" distR="0">
            <wp:extent cx="5940425" cy="9296400"/>
            <wp:effectExtent l="19050" t="0" r="3175" b="0"/>
            <wp:docPr id="1" name="Рисунок 1" descr="F:\сканированные фото\Untitled.FR12 - 0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ированные фото\Untitled.FR12 - 0014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6"/>
        <w:gridCol w:w="4392"/>
        <w:gridCol w:w="2503"/>
        <w:gridCol w:w="2110"/>
      </w:tblGrid>
      <w:tr w:rsidR="005E50F1" w:rsidRPr="00C20189" w:rsidTr="00D70D4C">
        <w:tc>
          <w:tcPr>
            <w:tcW w:w="566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4392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503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2110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5E50F1" w:rsidRPr="00C20189" w:rsidTr="00D70D4C">
        <w:tc>
          <w:tcPr>
            <w:tcW w:w="566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392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Организационное заседание волонтерской команды.                Распределение поручений.</w:t>
            </w:r>
          </w:p>
          <w:p w:rsidR="005E50F1" w:rsidRPr="00C20189" w:rsidRDefault="005E50F1" w:rsidP="00D70D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3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уководитель</w:t>
            </w:r>
            <w:proofErr w:type="spellEnd"/>
          </w:p>
        </w:tc>
        <w:tc>
          <w:tcPr>
            <w:tcW w:w="2110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5E50F1" w:rsidRPr="00C20189" w:rsidTr="00D70D4C">
        <w:tc>
          <w:tcPr>
            <w:tcW w:w="566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392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Составление плана работы на год.</w:t>
            </w:r>
          </w:p>
        </w:tc>
        <w:tc>
          <w:tcPr>
            <w:tcW w:w="2503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уководитель</w:t>
            </w:r>
            <w:proofErr w:type="spellEnd"/>
          </w:p>
        </w:tc>
        <w:tc>
          <w:tcPr>
            <w:tcW w:w="2110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</w:tr>
      <w:tr w:rsidR="005E50F1" w:rsidRPr="00C20189" w:rsidTr="00D70D4C">
        <w:tc>
          <w:tcPr>
            <w:tcW w:w="566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392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Стенд «Здоровый образ жизни»</w:t>
            </w:r>
          </w:p>
          <w:p w:rsidR="005E50F1" w:rsidRPr="00C20189" w:rsidRDefault="005E50F1" w:rsidP="00D70D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(оформление, обновление)</w:t>
            </w:r>
          </w:p>
        </w:tc>
        <w:tc>
          <w:tcPr>
            <w:tcW w:w="2503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Волонтерский отряд</w:t>
            </w:r>
          </w:p>
        </w:tc>
        <w:tc>
          <w:tcPr>
            <w:tcW w:w="2110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до конца первой четверти</w:t>
            </w:r>
          </w:p>
        </w:tc>
      </w:tr>
      <w:tr w:rsidR="005E50F1" w:rsidRPr="00C20189" w:rsidTr="00D70D4C">
        <w:tc>
          <w:tcPr>
            <w:tcW w:w="566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392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Классные часы «Милосердие спасёт мир»</w:t>
            </w:r>
          </w:p>
        </w:tc>
        <w:tc>
          <w:tcPr>
            <w:tcW w:w="2503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уководитель</w:t>
            </w:r>
            <w:proofErr w:type="spellEnd"/>
          </w:p>
        </w:tc>
        <w:tc>
          <w:tcPr>
            <w:tcW w:w="2110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5E50F1" w:rsidRPr="00C20189" w:rsidTr="00D70D4C">
        <w:tc>
          <w:tcPr>
            <w:tcW w:w="566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392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Проведение классных часов «Влияние алкоголя на здоровье человека»</w:t>
            </w:r>
          </w:p>
        </w:tc>
        <w:tc>
          <w:tcPr>
            <w:tcW w:w="2503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уководитель</w:t>
            </w:r>
            <w:proofErr w:type="spellEnd"/>
          </w:p>
        </w:tc>
        <w:tc>
          <w:tcPr>
            <w:tcW w:w="2110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5E50F1" w:rsidRPr="00C20189" w:rsidTr="00D70D4C">
        <w:tc>
          <w:tcPr>
            <w:tcW w:w="566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392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</w:t>
            </w:r>
            <w:r w:rsidRPr="00C20189">
              <w:rPr>
                <w:rFonts w:ascii="Times New Roman" w:hAnsi="Times New Roman" w:cs="Times New Roman"/>
                <w:sz w:val="24"/>
                <w:szCs w:val="24"/>
              </w:rPr>
              <w:t xml:space="preserve">, посвященных Всемирному дню борьбы со </w:t>
            </w:r>
            <w:proofErr w:type="spellStart"/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СПИДом</w:t>
            </w:r>
            <w:proofErr w:type="spellEnd"/>
          </w:p>
        </w:tc>
        <w:tc>
          <w:tcPr>
            <w:tcW w:w="2503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Волонтерский отряд</w:t>
            </w:r>
          </w:p>
        </w:tc>
        <w:tc>
          <w:tcPr>
            <w:tcW w:w="2110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1 декабря</w:t>
            </w:r>
          </w:p>
        </w:tc>
      </w:tr>
      <w:tr w:rsidR="005E50F1" w:rsidRPr="00C20189" w:rsidTr="00D70D4C">
        <w:tc>
          <w:tcPr>
            <w:tcW w:w="566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392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классных часов «День инвалида» </w:t>
            </w:r>
          </w:p>
        </w:tc>
        <w:tc>
          <w:tcPr>
            <w:tcW w:w="2503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уководитель</w:t>
            </w:r>
            <w:proofErr w:type="spellEnd"/>
          </w:p>
        </w:tc>
        <w:tc>
          <w:tcPr>
            <w:tcW w:w="2110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3 декабрь</w:t>
            </w:r>
          </w:p>
        </w:tc>
      </w:tr>
      <w:tr w:rsidR="005E50F1" w:rsidRPr="00C20189" w:rsidTr="00D70D4C">
        <w:tc>
          <w:tcPr>
            <w:tcW w:w="566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392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Посещение ветеранов ВОВ и труда (Поздравление с Новым годом)</w:t>
            </w:r>
          </w:p>
        </w:tc>
        <w:tc>
          <w:tcPr>
            <w:tcW w:w="2503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Волонтерский отряд</w:t>
            </w:r>
          </w:p>
        </w:tc>
        <w:tc>
          <w:tcPr>
            <w:tcW w:w="2110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5E50F1" w:rsidRPr="00C20189" w:rsidTr="00D70D4C">
        <w:tc>
          <w:tcPr>
            <w:tcW w:w="566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392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Классный час «Меценатство и благотворительность»</w:t>
            </w:r>
          </w:p>
        </w:tc>
        <w:tc>
          <w:tcPr>
            <w:tcW w:w="2503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уководитель</w:t>
            </w:r>
            <w:proofErr w:type="spellEnd"/>
          </w:p>
        </w:tc>
        <w:tc>
          <w:tcPr>
            <w:tcW w:w="2110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5E50F1" w:rsidRPr="00C20189" w:rsidTr="00D70D4C">
        <w:tc>
          <w:tcPr>
            <w:tcW w:w="566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392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Показ презентаций «Жизнь дается один раз»</w:t>
            </w:r>
          </w:p>
        </w:tc>
        <w:tc>
          <w:tcPr>
            <w:tcW w:w="2503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уководитель</w:t>
            </w:r>
            <w:proofErr w:type="spellEnd"/>
          </w:p>
        </w:tc>
        <w:tc>
          <w:tcPr>
            <w:tcW w:w="2110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5E50F1" w:rsidRPr="00C20189" w:rsidTr="00D70D4C">
        <w:tc>
          <w:tcPr>
            <w:tcW w:w="566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392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Мини-акция сбора подарков в школе для ветеранов ВОВ и труда «Дань подвигу»</w:t>
            </w:r>
          </w:p>
        </w:tc>
        <w:tc>
          <w:tcPr>
            <w:tcW w:w="2503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Волонтерский отряд</w:t>
            </w:r>
          </w:p>
        </w:tc>
        <w:tc>
          <w:tcPr>
            <w:tcW w:w="2110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5E50F1" w:rsidRPr="00C20189" w:rsidTr="00D70D4C">
        <w:tc>
          <w:tcPr>
            <w:tcW w:w="566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4392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Спортивные соревнования «Мы за здоровый образ жизни»</w:t>
            </w:r>
          </w:p>
        </w:tc>
        <w:tc>
          <w:tcPr>
            <w:tcW w:w="2503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уководитель</w:t>
            </w:r>
            <w:proofErr w:type="spellEnd"/>
          </w:p>
        </w:tc>
        <w:tc>
          <w:tcPr>
            <w:tcW w:w="2110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5E50F1" w:rsidRPr="00C20189" w:rsidTr="00D70D4C">
        <w:tc>
          <w:tcPr>
            <w:tcW w:w="566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392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Выпустить и раздать буклеты о вреде пива «Мифы и реальность»</w:t>
            </w:r>
          </w:p>
        </w:tc>
        <w:tc>
          <w:tcPr>
            <w:tcW w:w="2503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уководитель</w:t>
            </w:r>
            <w:proofErr w:type="spellEnd"/>
          </w:p>
        </w:tc>
        <w:tc>
          <w:tcPr>
            <w:tcW w:w="2110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5E50F1" w:rsidRPr="00C20189" w:rsidTr="00D70D4C">
        <w:tc>
          <w:tcPr>
            <w:tcW w:w="566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4392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Конкурс плакатов «Мы и наше здоровье»</w:t>
            </w:r>
          </w:p>
        </w:tc>
        <w:tc>
          <w:tcPr>
            <w:tcW w:w="2503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уководитель</w:t>
            </w:r>
            <w:proofErr w:type="spellEnd"/>
          </w:p>
        </w:tc>
        <w:tc>
          <w:tcPr>
            <w:tcW w:w="2110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5E50F1" w:rsidRPr="00C20189" w:rsidTr="00D70D4C">
        <w:tc>
          <w:tcPr>
            <w:tcW w:w="566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392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Ведение дневника волонтерской команды</w:t>
            </w:r>
          </w:p>
          <w:p w:rsidR="005E50F1" w:rsidRPr="00C20189" w:rsidRDefault="005E50F1" w:rsidP="00D70D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3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уководитель</w:t>
            </w:r>
            <w:proofErr w:type="spellEnd"/>
          </w:p>
        </w:tc>
        <w:tc>
          <w:tcPr>
            <w:tcW w:w="2110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</w:p>
        </w:tc>
      </w:tr>
      <w:tr w:rsidR="005E50F1" w:rsidRPr="00C20189" w:rsidTr="00D70D4C">
        <w:tc>
          <w:tcPr>
            <w:tcW w:w="566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4392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Посещение ветеранов ВОВ, поздравление  с праздником Победы.</w:t>
            </w:r>
          </w:p>
        </w:tc>
        <w:tc>
          <w:tcPr>
            <w:tcW w:w="2503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Волонтерский отряд</w:t>
            </w:r>
          </w:p>
        </w:tc>
        <w:tc>
          <w:tcPr>
            <w:tcW w:w="2110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5E50F1" w:rsidRPr="00C20189" w:rsidTr="00D70D4C">
        <w:tc>
          <w:tcPr>
            <w:tcW w:w="566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4392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Акция «Ветеран живет рядом»</w:t>
            </w:r>
          </w:p>
          <w:p w:rsidR="005E50F1" w:rsidRPr="00C20189" w:rsidRDefault="005E50F1" w:rsidP="00D70D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(оказание помощи ветеранам ВОВ и труда)</w:t>
            </w:r>
          </w:p>
        </w:tc>
        <w:tc>
          <w:tcPr>
            <w:tcW w:w="2503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Волонтерский отряд</w:t>
            </w:r>
          </w:p>
        </w:tc>
        <w:tc>
          <w:tcPr>
            <w:tcW w:w="2110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5E50F1" w:rsidRPr="00C20189" w:rsidTr="00D70D4C">
        <w:tc>
          <w:tcPr>
            <w:tcW w:w="566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4392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Подведение итогов работы за год</w:t>
            </w:r>
          </w:p>
        </w:tc>
        <w:tc>
          <w:tcPr>
            <w:tcW w:w="2503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уководитель</w:t>
            </w:r>
            <w:proofErr w:type="spellEnd"/>
          </w:p>
        </w:tc>
        <w:tc>
          <w:tcPr>
            <w:tcW w:w="2110" w:type="dxa"/>
            <w:shd w:val="clear" w:color="auto" w:fill="auto"/>
          </w:tcPr>
          <w:p w:rsidR="005E50F1" w:rsidRPr="00C20189" w:rsidRDefault="005E50F1" w:rsidP="00D70D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18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</w:tbl>
    <w:p w:rsidR="005E50F1" w:rsidRDefault="005E50F1"/>
    <w:sectPr w:rsidR="005E50F1" w:rsidSect="007810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E50F1"/>
    <w:rsid w:val="005E50F1"/>
    <w:rsid w:val="007810D8"/>
    <w:rsid w:val="00C94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0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0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232</Words>
  <Characters>1325</Characters>
  <Application>Microsoft Office Word</Application>
  <DocSecurity>0</DocSecurity>
  <Lines>11</Lines>
  <Paragraphs>3</Paragraphs>
  <ScaleCrop>false</ScaleCrop>
  <Company>Microsoft</Company>
  <LinksUpToDate>false</LinksUpToDate>
  <CharactersWithSpaces>1554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2022-03-18T06:35:00Z</dcterms:created>
  <dcterms:modified xsi:type="dcterms:W3CDTF">2022-03-19T07:06:00Z</dcterms:modified>
</cp:coreProperties>
</file>